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after="156" w:afterLines="50" w:line="480" w:lineRule="exact"/>
        <w:ind w:right="36" w:rightChars="17"/>
        <w:jc w:val="left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附件2</w:t>
      </w:r>
    </w:p>
    <w:p>
      <w:pPr>
        <w:spacing w:line="600" w:lineRule="auto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常州大学怀德学院学生社团负责人候选人申请表</w:t>
      </w:r>
    </w:p>
    <w:bookmarkEnd w:id="0"/>
    <w:p>
      <w:pPr>
        <w:spacing w:line="480" w:lineRule="exact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申请日期：    年    月    日</w:t>
      </w:r>
    </w:p>
    <w:tbl>
      <w:tblPr>
        <w:tblStyle w:val="4"/>
        <w:tblW w:w="8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7"/>
        <w:gridCol w:w="1321"/>
        <w:gridCol w:w="522"/>
        <w:gridCol w:w="1701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社团名称</w:t>
            </w:r>
          </w:p>
        </w:tc>
        <w:tc>
          <w:tcPr>
            <w:tcW w:w="6889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姓  名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学  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FF0000"/>
                <w:sz w:val="28"/>
                <w:szCs w:val="28"/>
              </w:rPr>
              <w:t>本人证件照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性  别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院  系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民  族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年  级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highlight w:val="yellow"/>
              </w:rPr>
              <w:t>例：</w:t>
            </w:r>
            <w:r>
              <w:rPr>
                <w:rFonts w:hint="eastAsia" w:ascii="Times New Roman" w:hAnsi="Times New Roman" w:eastAsia="仿宋"/>
                <w:sz w:val="28"/>
                <w:szCs w:val="28"/>
                <w:highlight w:val="yellow"/>
              </w:rPr>
              <w:t>装备2</w:t>
            </w:r>
            <w:r>
              <w:rPr>
                <w:rFonts w:ascii="Times New Roman" w:hAnsi="Times New Roman" w:eastAsia="仿宋"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籍  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手  机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竞选职务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Q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Q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学分绩排名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highlight w:val="yellow"/>
              </w:rPr>
              <w:t>例：15/50</w:t>
            </w: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302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个人简介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7" w:hRule="atLeast"/>
        </w:trPr>
        <w:tc>
          <w:tcPr>
            <w:tcW w:w="8302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（学生工作经历、志愿服务经历、荣誉奖励等）</w:t>
            </w:r>
          </w:p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302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申请理由和工作设想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4" w:hRule="atLeast"/>
        </w:trPr>
        <w:tc>
          <w:tcPr>
            <w:tcW w:w="8302" w:type="dxa"/>
            <w:gridSpan w:val="6"/>
            <w:shd w:val="clear" w:color="auto" w:fill="auto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Times New Roman" w:hAnsi="Times New Roman" w:eastAsia="仿宋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仿宋"/>
                <w:sz w:val="28"/>
                <w:szCs w:val="28"/>
                <w:highlight w:val="yellow"/>
              </w:rPr>
              <w:t>注：（1）工作设想请围绕新学年（学期）工作计划展开</w:t>
            </w: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ascii="Times New Roman" w:hAnsi="Times New Roman" w:eastAsia="仿宋"/>
                <w:sz w:val="28"/>
                <w:szCs w:val="28"/>
                <w:highlight w:val="yellow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4151" w:type="dxa"/>
            <w:gridSpan w:val="3"/>
            <w:shd w:val="clear" w:color="auto" w:fill="auto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社团指导教师意见：</w:t>
            </w: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jc w:val="righ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jc w:val="righ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签字________ </w:t>
            </w:r>
          </w:p>
          <w:p>
            <w:pPr>
              <w:adjustRightInd w:val="0"/>
              <w:snapToGrid w:val="0"/>
              <w:spacing w:line="480" w:lineRule="exact"/>
              <w:jc w:val="righ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jc w:val="righ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年  月  日 </w:t>
            </w:r>
          </w:p>
        </w:tc>
        <w:tc>
          <w:tcPr>
            <w:tcW w:w="4151" w:type="dxa"/>
            <w:gridSpan w:val="3"/>
            <w:shd w:val="clear" w:color="auto" w:fill="auto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学生社团管理部审批意见：</w:t>
            </w: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jc w:val="righ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jc w:val="righ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签字__________ </w:t>
            </w:r>
          </w:p>
          <w:p>
            <w:pPr>
              <w:adjustRightInd w:val="0"/>
              <w:snapToGrid w:val="0"/>
              <w:spacing w:line="480" w:lineRule="exact"/>
              <w:jc w:val="righ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jc w:val="righ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8302" w:type="dxa"/>
            <w:gridSpan w:val="6"/>
            <w:shd w:val="clear" w:color="auto" w:fill="auto"/>
          </w:tcPr>
          <w:p>
            <w:pPr>
              <w:spacing w:line="480" w:lineRule="exact"/>
              <w:ind w:right="48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院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团委审批意见：   </w:t>
            </w:r>
          </w:p>
          <w:p>
            <w:pPr>
              <w:spacing w:line="480" w:lineRule="exact"/>
              <w:ind w:right="48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480" w:lineRule="exact"/>
              <w:ind w:right="48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480" w:lineRule="exact"/>
              <w:ind w:right="48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480" w:lineRule="exact"/>
              <w:ind w:right="200"/>
              <w:jc w:val="righ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签字___________</w:t>
            </w:r>
          </w:p>
          <w:p>
            <w:pPr>
              <w:spacing w:line="480" w:lineRule="exact"/>
              <w:ind w:right="200"/>
              <w:jc w:val="righ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年   月   日</w:t>
            </w:r>
          </w:p>
        </w:tc>
      </w:tr>
    </w:tbl>
    <w:p>
      <w:pPr>
        <w:spacing w:line="480" w:lineRule="exact"/>
        <w:rPr>
          <w:rFonts w:ascii="Times New Roman" w:hAnsi="Times New Roman" w:eastAsia="仿宋"/>
          <w:sz w:val="2"/>
          <w:szCs w:val="10"/>
        </w:rPr>
      </w:pPr>
      <w:r>
        <w:rPr>
          <w:rFonts w:ascii="Times New Roman" w:hAnsi="Times New Roman" w:eastAsia="仿宋"/>
          <w:sz w:val="2"/>
          <w:szCs w:val="10"/>
        </w:rPr>
        <w:t xml:space="preserve">Hu </w:t>
      </w:r>
    </w:p>
    <w:p>
      <w:pPr>
        <w:spacing w:line="480" w:lineRule="exact"/>
        <w:rPr>
          <w:rFonts w:ascii="Times New Roman" w:hAnsi="Times New Roman" w:eastAsia="仿宋"/>
          <w:sz w:val="30"/>
          <w:szCs w:val="30"/>
        </w:rPr>
      </w:pPr>
    </w:p>
    <w:p>
      <w:pPr>
        <w:rPr>
          <w:rFonts w:ascii="Times New Roman" w:hAnsi="Times New Roman" w:eastAsia="仿宋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NjU3MjliNWE4N2YxODk0MjA4NzIzNmVhOTc4ZDcifQ=="/>
  </w:docVars>
  <w:rsids>
    <w:rsidRoot w:val="00617E01"/>
    <w:rsid w:val="00091B38"/>
    <w:rsid w:val="00191CF9"/>
    <w:rsid w:val="00195D93"/>
    <w:rsid w:val="001A74D4"/>
    <w:rsid w:val="001B1035"/>
    <w:rsid w:val="001C474C"/>
    <w:rsid w:val="001E1584"/>
    <w:rsid w:val="00206BB1"/>
    <w:rsid w:val="002168BD"/>
    <w:rsid w:val="00273D21"/>
    <w:rsid w:val="002B1EC9"/>
    <w:rsid w:val="00411024"/>
    <w:rsid w:val="00536985"/>
    <w:rsid w:val="00594FBE"/>
    <w:rsid w:val="005E2533"/>
    <w:rsid w:val="00617E01"/>
    <w:rsid w:val="0067169C"/>
    <w:rsid w:val="00676B95"/>
    <w:rsid w:val="006E6237"/>
    <w:rsid w:val="00732D37"/>
    <w:rsid w:val="009B799A"/>
    <w:rsid w:val="009C22C9"/>
    <w:rsid w:val="00A1474A"/>
    <w:rsid w:val="00A70DA3"/>
    <w:rsid w:val="00BC39BE"/>
    <w:rsid w:val="00C0009D"/>
    <w:rsid w:val="00CE3E3B"/>
    <w:rsid w:val="00CF3DC9"/>
    <w:rsid w:val="00CF6D24"/>
    <w:rsid w:val="00DD37B6"/>
    <w:rsid w:val="00E00E14"/>
    <w:rsid w:val="00ED4663"/>
    <w:rsid w:val="00F501AC"/>
    <w:rsid w:val="00F67B55"/>
    <w:rsid w:val="00FA4A60"/>
    <w:rsid w:val="0A704E9C"/>
    <w:rsid w:val="1FC96B4F"/>
    <w:rsid w:val="2E2A0363"/>
    <w:rsid w:val="31CB58B7"/>
    <w:rsid w:val="58150D1A"/>
    <w:rsid w:val="5D6B2B10"/>
    <w:rsid w:val="61DF440D"/>
    <w:rsid w:val="62896C20"/>
    <w:rsid w:val="7F5FF5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186</Words>
  <Characters>220</Characters>
  <Lines>2</Lines>
  <Paragraphs>1</Paragraphs>
  <TotalTime>10</TotalTime>
  <ScaleCrop>false</ScaleCrop>
  <LinksUpToDate>false</LinksUpToDate>
  <CharactersWithSpaces>275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2022-09-13T09:55:00Z</dcterms:created>
  <dc:creator>JNX</dc:creator>
  <cp:lastModifiedBy>Administrator</cp:lastModifiedBy>
  <dcterms:modified xsi:type="dcterms:W3CDTF">2024-05-27T07:17:02Z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BC94AC18F6F24C688AB5B156338D2F45_13</vt:lpwstr>
  </property>
</Properties>
</file>