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80" w:after="290" w:line="372" w:lineRule="auto"/>
        <w:jc w:val="left"/>
        <w:outlineLvl w:val="3"/>
        <w:rPr>
          <w:rFonts w:hint="default" w:ascii="Arial" w:hAnsi="Arial" w:eastAsia="黑体" w:cs="Times New Roman"/>
          <w:b/>
          <w:sz w:val="28"/>
          <w:szCs w:val="24"/>
          <w:lang w:val="en-US" w:eastAsia="zh-CN"/>
        </w:rPr>
      </w:pPr>
      <w:r>
        <w:rPr>
          <w:rFonts w:hint="eastAsia" w:ascii="Arial" w:hAnsi="Arial" w:eastAsia="黑体" w:cs="Times New Roman"/>
          <w:b/>
          <w:sz w:val="28"/>
          <w:szCs w:val="24"/>
        </w:rPr>
        <w:t>附件</w:t>
      </w:r>
      <w:r>
        <w:rPr>
          <w:rFonts w:hint="eastAsia" w:ascii="Arial" w:hAnsi="Arial" w:eastAsia="黑体" w:cs="Times New Roman"/>
          <w:b/>
          <w:sz w:val="28"/>
          <w:szCs w:val="24"/>
          <w:lang w:val="en-US" w:eastAsia="zh-CN"/>
        </w:rPr>
        <w:t>2</w:t>
      </w:r>
    </w:p>
    <w:p>
      <w:pPr>
        <w:jc w:val="center"/>
        <w:outlineLvl w:val="1"/>
        <w:rPr>
          <w:rFonts w:ascii="方正小标宋简体" w:hAnsi="黑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常州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大学</w:t>
      </w: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怀德学院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学生社团注销申请表</w:t>
      </w:r>
      <w:bookmarkEnd w:id="0"/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539"/>
        <w:gridCol w:w="1741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6" w:type="pct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3993" w:type="pct"/>
            <w:gridSpan w:val="3"/>
          </w:tcPr>
          <w:p>
            <w:pPr>
              <w:spacing w:line="360" w:lineRule="auto"/>
              <w:ind w:left="1419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6" w:type="pct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社团负责人</w:t>
            </w:r>
          </w:p>
        </w:tc>
        <w:tc>
          <w:tcPr>
            <w:tcW w:w="1490" w:type="pct"/>
          </w:tcPr>
          <w:p>
            <w:pPr>
              <w:spacing w:line="360" w:lineRule="auto"/>
              <w:ind w:left="1419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pct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80" w:type="pct"/>
          </w:tcPr>
          <w:p>
            <w:pPr>
              <w:spacing w:line="360" w:lineRule="auto"/>
              <w:ind w:left="1419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6" w:type="pct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业务指导单位</w:t>
            </w:r>
          </w:p>
        </w:tc>
        <w:tc>
          <w:tcPr>
            <w:tcW w:w="1490" w:type="pct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pct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社团成立时间</w:t>
            </w:r>
          </w:p>
        </w:tc>
        <w:tc>
          <w:tcPr>
            <w:tcW w:w="1480" w:type="pct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000" w:type="pct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注销原因：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（可另附）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5000" w:type="pct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指导老师意见：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5880" w:firstLineChars="24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5000" w:type="pct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业务指导单位意见：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负责人签字：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5000" w:type="pct"/>
            <w:gridSpan w:val="4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团委意见：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由社团管理中心统一处理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签字（盖章）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   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CE76DC"/>
    <w:rsid w:val="00382EF6"/>
    <w:rsid w:val="00593490"/>
    <w:rsid w:val="00AA13A8"/>
    <w:rsid w:val="00BA356B"/>
    <w:rsid w:val="00CE76DC"/>
    <w:rsid w:val="00DA526E"/>
    <w:rsid w:val="0C493031"/>
    <w:rsid w:val="16833FE3"/>
    <w:rsid w:val="1ECB7CB2"/>
    <w:rsid w:val="2CB30759"/>
    <w:rsid w:val="31087C35"/>
    <w:rsid w:val="4D662F1B"/>
    <w:rsid w:val="4FEF4F7E"/>
    <w:rsid w:val="5765405B"/>
    <w:rsid w:val="60D13AF2"/>
    <w:rsid w:val="682C0630"/>
    <w:rsid w:val="6EC26E93"/>
    <w:rsid w:val="6F0D03EB"/>
    <w:rsid w:val="7AD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4</Lines>
  <Paragraphs>1</Paragraphs>
  <TotalTime>1</TotalTime>
  <ScaleCrop>false</ScaleCrop>
  <LinksUpToDate>false</LinksUpToDate>
  <CharactersWithSpaces>648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2022-07-08T13:51:00Z</dcterms:created>
  <dc:creator>尘 林</dc:creator>
  <cp:lastModifiedBy>一觉睡到小时候</cp:lastModifiedBy>
  <dcterms:modified xsi:type="dcterms:W3CDTF">2024-04-21T08:24:20Z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AE96121033C948E08ACD1EAB83FB0420_13</vt:lpwstr>
  </property>
</Properties>
</file>