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B7" w:rsidRDefault="007C4469">
      <w:pPr>
        <w:pStyle w:val="a3"/>
        <w:widowControl/>
        <w:spacing w:before="150" w:beforeAutospacing="0" w:afterAutospacing="0" w:line="36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：</w:t>
      </w:r>
    </w:p>
    <w:p w:rsidR="00F20EB7" w:rsidRDefault="007C4469">
      <w:pPr>
        <w:pStyle w:val="a3"/>
        <w:widowControl/>
        <w:spacing w:before="150" w:beforeAutospacing="0" w:afterAutospacing="0" w:line="360" w:lineRule="auto"/>
        <w:jc w:val="center"/>
        <w:rPr>
          <w:rStyle w:val="a5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5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F20EB7" w:rsidRDefault="007C4469">
      <w:pPr>
        <w:pStyle w:val="a3"/>
        <w:widowControl/>
        <w:spacing w:before="150" w:beforeAutospacing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F20EB7" w:rsidRDefault="007C446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hAnsi="宋体" w:cs="宋体" w:hint="eastAsia"/>
          <w:b/>
          <w:bCs/>
          <w:color w:val="000000"/>
          <w:sz w:val="24"/>
          <w:u w:val="single"/>
          <w:shd w:val="clear" w:color="auto" w:fill="FFFFFF"/>
        </w:rPr>
        <w:t>常州大学怀德学院</w:t>
      </w:r>
      <w:r w:rsidR="00D04008" w:rsidRPr="00D04008">
        <w:rPr>
          <w:rFonts w:ascii="宋体" w:hAnsi="宋体" w:cs="宋体" w:hint="eastAsia"/>
          <w:b/>
          <w:bCs/>
          <w:color w:val="000000"/>
          <w:sz w:val="24"/>
          <w:u w:val="single"/>
          <w:shd w:val="clear" w:color="auto" w:fill="FFFFFF"/>
        </w:rPr>
        <w:t>安全审计设备采购项目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F20EB7" w:rsidRDefault="007C446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标（投标内容及价格以投标文件为准）；</w:t>
      </w:r>
    </w:p>
    <w:p w:rsidR="00F20EB7" w:rsidRDefault="007C446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F20EB7" w:rsidRDefault="007C446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:rsidR="00F20EB7" w:rsidRDefault="007C446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F20EB7" w:rsidRDefault="007C446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F20EB7" w:rsidRDefault="007C446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天内有效。</w:t>
      </w:r>
    </w:p>
    <w:p w:rsidR="00F20EB7" w:rsidRDefault="007C446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F20EB7" w:rsidRDefault="007C4469">
      <w:pPr>
        <w:pStyle w:val="a3"/>
        <w:widowControl/>
        <w:spacing w:before="150" w:beforeAutospacing="0" w:afterAutospacing="0" w:line="36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F20EB7" w:rsidRDefault="007C446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:rsidR="00F20EB7" w:rsidRDefault="007C446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F20EB7" w:rsidRDefault="007C446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:rsidR="00F20EB7" w:rsidRDefault="00F20EB7">
      <w:pPr>
        <w:spacing w:line="360" w:lineRule="auto"/>
        <w:rPr>
          <w:rFonts w:ascii="宋体" w:hAnsi="宋体" w:cs="宋体"/>
          <w:sz w:val="28"/>
          <w:szCs w:val="28"/>
        </w:rPr>
      </w:pPr>
    </w:p>
    <w:p w:rsidR="00F20EB7" w:rsidRDefault="00F20EB7"/>
    <w:p w:rsidR="00F20EB7" w:rsidRDefault="00F20EB7"/>
    <w:sectPr w:rsidR="00F20E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69" w:rsidRDefault="007C4469" w:rsidP="00D04008">
      <w:r>
        <w:separator/>
      </w:r>
    </w:p>
  </w:endnote>
  <w:endnote w:type="continuationSeparator" w:id="0">
    <w:p w:rsidR="007C4469" w:rsidRDefault="007C4469" w:rsidP="00D0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69" w:rsidRDefault="007C4469" w:rsidP="00D04008">
      <w:r>
        <w:separator/>
      </w:r>
    </w:p>
  </w:footnote>
  <w:footnote w:type="continuationSeparator" w:id="0">
    <w:p w:rsidR="007C4469" w:rsidRDefault="007C4469" w:rsidP="00D0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B7"/>
    <w:rsid w:val="007C4469"/>
    <w:rsid w:val="00D04008"/>
    <w:rsid w:val="00F20EB7"/>
    <w:rsid w:val="03F11C24"/>
    <w:rsid w:val="14E17FC5"/>
    <w:rsid w:val="5DC609EE"/>
    <w:rsid w:val="641C7269"/>
    <w:rsid w:val="681507F9"/>
    <w:rsid w:val="692A0D13"/>
    <w:rsid w:val="6AE657A3"/>
    <w:rsid w:val="7D9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customStyle="1" w:styleId="articletitle1">
    <w:name w:val="article_title1"/>
    <w:basedOn w:val="a0"/>
    <w:qFormat/>
  </w:style>
  <w:style w:type="paragraph" w:styleId="a6">
    <w:name w:val="header"/>
    <w:basedOn w:val="a"/>
    <w:link w:val="Char"/>
    <w:rsid w:val="00D0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04008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D0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0400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customStyle="1" w:styleId="articletitle1">
    <w:name w:val="article_title1"/>
    <w:basedOn w:val="a0"/>
    <w:qFormat/>
  </w:style>
  <w:style w:type="paragraph" w:styleId="a6">
    <w:name w:val="header"/>
    <w:basedOn w:val="a"/>
    <w:link w:val="Char"/>
    <w:rsid w:val="00D0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04008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D0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040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P R C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2021-06-21T07:46:00Z</dcterms:created>
  <dcterms:modified xsi:type="dcterms:W3CDTF">2021-10-26T06:38:00Z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E752DFB80C7A4EDD9ADB665ED369B791</vt:lpwstr>
  </property>
</Properties>
</file>